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0D8" w:rsidRPr="00D605D1" w:rsidRDefault="008820D8" w:rsidP="008820D8">
      <w:pPr>
        <w:rPr>
          <w:b/>
          <w:lang w:val="en-NZ"/>
        </w:rPr>
      </w:pPr>
      <w:r w:rsidRPr="00D605D1">
        <w:rPr>
          <w:b/>
          <w:lang w:val="en-NZ"/>
        </w:rPr>
        <w:t>1.2 Tenant to provide information</w:t>
      </w:r>
    </w:p>
    <w:p w:rsidR="00225DA8" w:rsidRPr="008820D8" w:rsidRDefault="008820D8" w:rsidP="008820D8">
      <w:r w:rsidRPr="00D605D1">
        <w:rPr>
          <w:lang w:val="en-NZ"/>
        </w:rPr>
        <w:t>The Tenant will provide to the Landlord reasonable details of its hours of occupancy of the premises and its requirements for heating, lighting, ventilation and air conditioning services for the premises and will keep the Landlord informed of any changes in such requirements.</w:t>
      </w:r>
      <w:bookmarkStart w:id="0" w:name="_GoBack"/>
      <w:bookmarkEnd w:id="0"/>
    </w:p>
    <w:sectPr w:rsidR="00225DA8" w:rsidRPr="008820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19BF"/>
    <w:rsid w:val="003D3846"/>
    <w:rsid w:val="003F109A"/>
    <w:rsid w:val="0042732D"/>
    <w:rsid w:val="00494A87"/>
    <w:rsid w:val="004B180F"/>
    <w:rsid w:val="00515023"/>
    <w:rsid w:val="005326A0"/>
    <w:rsid w:val="00573535"/>
    <w:rsid w:val="0058680E"/>
    <w:rsid w:val="005E5E30"/>
    <w:rsid w:val="005E6BCA"/>
    <w:rsid w:val="005F2D1B"/>
    <w:rsid w:val="00615CD4"/>
    <w:rsid w:val="00675D91"/>
    <w:rsid w:val="006A5F0C"/>
    <w:rsid w:val="006A74CA"/>
    <w:rsid w:val="006B2A40"/>
    <w:rsid w:val="006B4994"/>
    <w:rsid w:val="006D473E"/>
    <w:rsid w:val="006E6259"/>
    <w:rsid w:val="0070103A"/>
    <w:rsid w:val="00702BE4"/>
    <w:rsid w:val="00720F90"/>
    <w:rsid w:val="00742524"/>
    <w:rsid w:val="00787336"/>
    <w:rsid w:val="007941DA"/>
    <w:rsid w:val="00814970"/>
    <w:rsid w:val="00827F29"/>
    <w:rsid w:val="008674FD"/>
    <w:rsid w:val="00875D41"/>
    <w:rsid w:val="008820D8"/>
    <w:rsid w:val="00883507"/>
    <w:rsid w:val="008872E2"/>
    <w:rsid w:val="008D5154"/>
    <w:rsid w:val="008D620F"/>
    <w:rsid w:val="00900881"/>
    <w:rsid w:val="0091401C"/>
    <w:rsid w:val="00923DA5"/>
    <w:rsid w:val="00924774"/>
    <w:rsid w:val="00932B23"/>
    <w:rsid w:val="00945354"/>
    <w:rsid w:val="009945E2"/>
    <w:rsid w:val="00995076"/>
    <w:rsid w:val="009A396D"/>
    <w:rsid w:val="009C469F"/>
    <w:rsid w:val="009C5310"/>
    <w:rsid w:val="009D18A7"/>
    <w:rsid w:val="009E03FC"/>
    <w:rsid w:val="00A00869"/>
    <w:rsid w:val="00A22079"/>
    <w:rsid w:val="00A45861"/>
    <w:rsid w:val="00A6160F"/>
    <w:rsid w:val="00AA470A"/>
    <w:rsid w:val="00AF1A12"/>
    <w:rsid w:val="00AF3A3B"/>
    <w:rsid w:val="00B215EC"/>
    <w:rsid w:val="00B41736"/>
    <w:rsid w:val="00B55386"/>
    <w:rsid w:val="00B577DE"/>
    <w:rsid w:val="00B677BF"/>
    <w:rsid w:val="00B71225"/>
    <w:rsid w:val="00B76017"/>
    <w:rsid w:val="00BB4DD3"/>
    <w:rsid w:val="00BD7DD3"/>
    <w:rsid w:val="00BF26CA"/>
    <w:rsid w:val="00BF2B96"/>
    <w:rsid w:val="00C46D4E"/>
    <w:rsid w:val="00C52E81"/>
    <w:rsid w:val="00C624B3"/>
    <w:rsid w:val="00C71EDC"/>
    <w:rsid w:val="00C721F1"/>
    <w:rsid w:val="00C760FF"/>
    <w:rsid w:val="00C76387"/>
    <w:rsid w:val="00C86BF3"/>
    <w:rsid w:val="00C87ADC"/>
    <w:rsid w:val="00CC39F7"/>
    <w:rsid w:val="00CD0C7B"/>
    <w:rsid w:val="00CD5C39"/>
    <w:rsid w:val="00CD5DC2"/>
    <w:rsid w:val="00CE6090"/>
    <w:rsid w:val="00CF6A33"/>
    <w:rsid w:val="00D34806"/>
    <w:rsid w:val="00DA1043"/>
    <w:rsid w:val="00DA6844"/>
    <w:rsid w:val="00DD1FAD"/>
    <w:rsid w:val="00E07A7C"/>
    <w:rsid w:val="00E324ED"/>
    <w:rsid w:val="00E33C92"/>
    <w:rsid w:val="00E445C2"/>
    <w:rsid w:val="00E52C03"/>
    <w:rsid w:val="00E56C65"/>
    <w:rsid w:val="00E57DC8"/>
    <w:rsid w:val="00E84228"/>
    <w:rsid w:val="00EC3074"/>
    <w:rsid w:val="00ED3E11"/>
    <w:rsid w:val="00EF6A1E"/>
    <w:rsid w:val="00F01062"/>
    <w:rsid w:val="00F02E11"/>
    <w:rsid w:val="00F23808"/>
    <w:rsid w:val="00F2419E"/>
    <w:rsid w:val="00F44300"/>
    <w:rsid w:val="00F83574"/>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 w:val="left" w:pos="2773"/>
        <w:tab w:val="left" w:pos="3697"/>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 w:val="left" w:pos="2773"/>
        <w:tab w:val="left" w:pos="3697"/>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2</cp:revision>
  <dcterms:created xsi:type="dcterms:W3CDTF">2015-06-19T03:42:00Z</dcterms:created>
  <dcterms:modified xsi:type="dcterms:W3CDTF">2015-06-19T03:42:00Z</dcterms:modified>
</cp:coreProperties>
</file>